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</w:t>
      </w:r>
      <w:r w:rsidR="009C5212">
        <w:rPr>
          <w:rFonts w:eastAsia="Times New Roman" w:cs="Times New Roman"/>
          <w:szCs w:val="28"/>
          <w:lang w:eastAsia="ru-RU"/>
        </w:rPr>
        <w:t>24.10.2017</w:t>
      </w:r>
      <w:r w:rsidRPr="000A42B9">
        <w:rPr>
          <w:rFonts w:eastAsia="Times New Roman" w:cs="Times New Roman"/>
          <w:szCs w:val="28"/>
          <w:lang w:eastAsia="ru-RU"/>
        </w:rPr>
        <w:t xml:space="preserve"> № </w:t>
      </w:r>
      <w:r w:rsidR="009C5212">
        <w:rPr>
          <w:rFonts w:eastAsia="Times New Roman" w:cs="Times New Roman"/>
          <w:szCs w:val="28"/>
          <w:lang w:eastAsia="ru-RU"/>
        </w:rPr>
        <w:t>408 -</w:t>
      </w:r>
      <w:proofErr w:type="gramStart"/>
      <w:r w:rsidR="009C5212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4566F6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>Об утверждении муниципальной программы «Комплексное развитие социальной инфраструктуры Смолиговско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>социальной инфраструктуры Смолиговско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9A030E" w:rsidRDefault="009A030E" w:rsidP="000A42B9">
      <w:pPr>
        <w:rPr>
          <w:rFonts w:eastAsia="Times New Roman" w:cs="Times New Roman"/>
          <w:szCs w:val="28"/>
          <w:lang w:eastAsia="ru-RU"/>
        </w:rPr>
      </w:pPr>
    </w:p>
    <w:p w:rsidR="000A42B9" w:rsidRPr="000A42B9" w:rsidRDefault="000A42B9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9E5B11" w:rsidRDefault="009E5B11">
      <w:pPr>
        <w:pStyle w:val="ConsPlusTitle"/>
        <w:jc w:val="center"/>
      </w:pPr>
      <w:bookmarkStart w:id="1" w:name="P27"/>
      <w:bookmarkEnd w:id="1"/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BA49ED" w:rsidP="00BA49ED">
      <w:pPr>
        <w:pStyle w:val="ConsPlusTitle"/>
        <w:jc w:val="center"/>
      </w:pPr>
      <w:r w:rsidRPr="000A42B9">
        <w:t>Смолиговско</w:t>
      </w:r>
      <w:r w:rsidR="004566F6">
        <w:t>го</w:t>
      </w:r>
      <w:r w:rsidRPr="000A42B9">
        <w:t xml:space="preserve"> сельско</w:t>
      </w:r>
      <w:r w:rsidR="004566F6">
        <w:t>го</w:t>
      </w:r>
      <w:r w:rsidRPr="000A42B9">
        <w:t xml:space="preserve"> поселени</w:t>
      </w:r>
      <w:r w:rsidR="004566F6">
        <w:t>я</w:t>
      </w:r>
      <w:r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A49ED" w:rsidRPr="000A42B9" w:rsidRDefault="004566F6" w:rsidP="00BA49ED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BA49ED" w:rsidRPr="000A42B9">
              <w:t>Смолиговско</w:t>
            </w:r>
            <w:r>
              <w:t>го</w:t>
            </w:r>
            <w:r w:rsidR="00BA49ED" w:rsidRPr="000A42B9">
              <w:t xml:space="preserve"> 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</w:t>
            </w:r>
          </w:p>
          <w:p w:rsidR="00BC7719" w:rsidRPr="000A42B9" w:rsidRDefault="00BA49ED" w:rsidP="00BA49ED">
            <w:pPr>
              <w:pStyle w:val="ConsPlusNormal"/>
              <w:jc w:val="both"/>
            </w:pPr>
            <w:r w:rsidRPr="000A42B9">
              <w:t>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B068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B0682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проведения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>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80283C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6. Решение Совета депутатов Смолиговского сельского поселения Руднянского района Смоленской области от 05.08.2011 №39 «Об утверждении Генерального плана МО Смолиговского сельского поселения и Правил землепользования и застройки Смолиговского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256D45" w:rsidRDefault="00256D45" w:rsidP="00256D45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256D45" w:rsidP="00256D45">
            <w:pPr>
              <w:pStyle w:val="ConsPlusNormal"/>
            </w:pPr>
            <w:r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256D45" w:rsidRDefault="00256D45" w:rsidP="00256D45">
            <w:pPr>
              <w:ind w:firstLine="0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BC7719" w:rsidRPr="000A42B9" w:rsidRDefault="00256D45" w:rsidP="00256D45">
            <w:pPr>
              <w:pStyle w:val="ConsPlusNormal"/>
              <w:jc w:val="both"/>
            </w:pPr>
            <w:r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EF560C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>Создание материальной базы развития социальной  инфраструктуры для обеспечения повышения качества жизни населения Смолиговского 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716512" w:rsidRPr="000A42B9">
              <w:t>Смолиговского 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Смолиговского 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9E5B11">
        <w:trPr>
          <w:trHeight w:val="3474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1B7D3F" w:rsidRPr="008400A2" w:rsidRDefault="001B7D3F" w:rsidP="001B7D3F">
            <w:pPr>
              <w:pStyle w:val="ConsPlusNormal"/>
              <w:rPr>
                <w:bCs/>
              </w:rPr>
            </w:pPr>
            <w:r w:rsidRPr="000A42B9">
              <w:t xml:space="preserve">Общий объем </w:t>
            </w:r>
            <w:r w:rsidR="00366F86" w:rsidRPr="000A42B9">
              <w:t>вне</w:t>
            </w:r>
            <w:r w:rsidRPr="000A42B9">
              <w:t xml:space="preserve">бюджетных ассигнований на реализацию муниципальной программы составляет </w:t>
            </w:r>
            <w:r w:rsidR="00612641">
              <w:rPr>
                <w:b/>
              </w:rPr>
              <w:t xml:space="preserve">-                   </w:t>
            </w:r>
            <w:r w:rsidR="00A45F6C" w:rsidRPr="008400A2">
              <w:t>12 500</w:t>
            </w:r>
            <w:r w:rsidR="00897AA9" w:rsidRPr="008400A2">
              <w:t>,0</w:t>
            </w:r>
            <w:r w:rsidRPr="008400A2">
              <w:t xml:space="preserve"> тыс. рублей</w:t>
            </w:r>
            <w:r w:rsidR="00366F86" w:rsidRPr="008400A2">
              <w:t>,</w:t>
            </w:r>
            <w:r w:rsidR="00897AA9" w:rsidRPr="008400A2">
              <w:t xml:space="preserve"> </w:t>
            </w:r>
            <w:r w:rsidRPr="008400A2">
              <w:rPr>
                <w:bCs/>
              </w:rPr>
              <w:t>в том числе по годам:</w:t>
            </w:r>
          </w:p>
          <w:p w:rsidR="001B7D3F" w:rsidRPr="008400A2" w:rsidRDefault="001B7D3F" w:rsidP="001B7D3F">
            <w:pPr>
              <w:pStyle w:val="ConsPlusNormal"/>
              <w:rPr>
                <w:bCs/>
              </w:rPr>
            </w:pPr>
          </w:p>
          <w:p w:rsidR="001B7D3F" w:rsidRPr="008400A2" w:rsidRDefault="001B7D3F" w:rsidP="00366F86">
            <w:pPr>
              <w:pStyle w:val="ConsPlusNormal"/>
              <w:rPr>
                <w:bCs/>
              </w:rPr>
            </w:pPr>
            <w:r w:rsidRPr="008400A2">
              <w:rPr>
                <w:bCs/>
              </w:rPr>
              <w:t>20</w:t>
            </w:r>
            <w:r w:rsidR="00366F86" w:rsidRPr="008400A2">
              <w:rPr>
                <w:bCs/>
              </w:rPr>
              <w:t xml:space="preserve">20 </w:t>
            </w:r>
            <w:r w:rsidRPr="008400A2">
              <w:rPr>
                <w:bCs/>
              </w:rPr>
              <w:t>год –</w:t>
            </w:r>
            <w:r w:rsidR="00366F86" w:rsidRPr="008400A2">
              <w:rPr>
                <w:bCs/>
              </w:rPr>
              <w:t>5</w:t>
            </w:r>
            <w:r w:rsidR="006A756E" w:rsidRPr="008400A2">
              <w:rPr>
                <w:bCs/>
              </w:rPr>
              <w:t xml:space="preserve"> 0</w:t>
            </w:r>
            <w:r w:rsidR="00366F86" w:rsidRPr="008400A2">
              <w:rPr>
                <w:bCs/>
              </w:rPr>
              <w:t>00,0</w:t>
            </w:r>
            <w:r w:rsidR="009E5B11" w:rsidRPr="008400A2">
              <w:rPr>
                <w:bCs/>
              </w:rPr>
              <w:t xml:space="preserve"> тыс. руб.</w:t>
            </w:r>
            <w:r w:rsidR="00366F86" w:rsidRPr="008400A2">
              <w:rPr>
                <w:bCs/>
              </w:rPr>
              <w:t>;</w:t>
            </w:r>
          </w:p>
          <w:p w:rsidR="001B7D3F" w:rsidRPr="008400A2" w:rsidRDefault="001B7D3F" w:rsidP="001B7D3F">
            <w:pPr>
              <w:pStyle w:val="ConsPlusNormal"/>
              <w:rPr>
                <w:bCs/>
              </w:rPr>
            </w:pPr>
          </w:p>
          <w:p w:rsidR="001B7D3F" w:rsidRPr="008400A2" w:rsidRDefault="001B7D3F" w:rsidP="00366F86">
            <w:pPr>
              <w:pStyle w:val="ConsPlusNormal"/>
              <w:rPr>
                <w:bCs/>
              </w:rPr>
            </w:pPr>
            <w:r w:rsidRPr="008400A2">
              <w:rPr>
                <w:bCs/>
              </w:rPr>
              <w:t>20</w:t>
            </w:r>
            <w:r w:rsidR="00366F86" w:rsidRPr="008400A2">
              <w:rPr>
                <w:bCs/>
              </w:rPr>
              <w:t>21</w:t>
            </w:r>
            <w:r w:rsidRPr="008400A2">
              <w:rPr>
                <w:bCs/>
              </w:rPr>
              <w:t>год –</w:t>
            </w:r>
            <w:r w:rsidR="00A45F6C" w:rsidRPr="008400A2">
              <w:rPr>
                <w:bCs/>
              </w:rPr>
              <w:t>2</w:t>
            </w:r>
            <w:r w:rsidR="00E831CC" w:rsidRPr="008400A2">
              <w:rPr>
                <w:bCs/>
              </w:rPr>
              <w:t xml:space="preserve"> </w:t>
            </w:r>
            <w:r w:rsidR="00612641" w:rsidRPr="008400A2">
              <w:rPr>
                <w:bCs/>
              </w:rPr>
              <w:t>0</w:t>
            </w:r>
            <w:r w:rsidR="00366F86" w:rsidRPr="008400A2">
              <w:rPr>
                <w:bCs/>
              </w:rPr>
              <w:t xml:space="preserve">00,0 </w:t>
            </w:r>
            <w:r w:rsidR="009E5B11" w:rsidRPr="008400A2">
              <w:rPr>
                <w:bCs/>
              </w:rPr>
              <w:t>тыс. руб.;</w:t>
            </w:r>
          </w:p>
          <w:p w:rsidR="001B7D3F" w:rsidRPr="008400A2" w:rsidRDefault="001B7D3F" w:rsidP="001B7D3F">
            <w:pPr>
              <w:pStyle w:val="ConsPlusNormal"/>
              <w:rPr>
                <w:bCs/>
              </w:rPr>
            </w:pPr>
          </w:p>
          <w:p w:rsidR="001B7D3F" w:rsidRPr="008400A2" w:rsidRDefault="001B7D3F" w:rsidP="00366F86">
            <w:pPr>
              <w:pStyle w:val="ConsPlusNormal"/>
              <w:rPr>
                <w:bCs/>
              </w:rPr>
            </w:pPr>
            <w:r w:rsidRPr="008400A2">
              <w:rPr>
                <w:bCs/>
              </w:rPr>
              <w:t>202</w:t>
            </w:r>
            <w:r w:rsidR="00366F86" w:rsidRPr="008400A2">
              <w:rPr>
                <w:bCs/>
              </w:rPr>
              <w:t xml:space="preserve">2 </w:t>
            </w:r>
            <w:r w:rsidRPr="008400A2">
              <w:rPr>
                <w:bCs/>
              </w:rPr>
              <w:t>год –</w:t>
            </w:r>
            <w:r w:rsidR="00A45F6C" w:rsidRPr="008400A2">
              <w:rPr>
                <w:bCs/>
              </w:rPr>
              <w:t>5</w:t>
            </w:r>
            <w:r w:rsidR="00366F86" w:rsidRPr="008400A2">
              <w:rPr>
                <w:bCs/>
              </w:rPr>
              <w:t xml:space="preserve">00,0 </w:t>
            </w:r>
            <w:r w:rsidRPr="008400A2">
              <w:rPr>
                <w:bCs/>
              </w:rPr>
              <w:t xml:space="preserve">тыс. </w:t>
            </w:r>
            <w:r w:rsidR="009E5B11" w:rsidRPr="008400A2">
              <w:rPr>
                <w:bCs/>
              </w:rPr>
              <w:t>руб.;</w:t>
            </w:r>
          </w:p>
          <w:p w:rsidR="001B7D3F" w:rsidRPr="008400A2" w:rsidRDefault="001B7D3F" w:rsidP="001B7D3F">
            <w:pPr>
              <w:pStyle w:val="ConsPlusNormal"/>
              <w:rPr>
                <w:bCs/>
              </w:rPr>
            </w:pPr>
          </w:p>
          <w:p w:rsidR="00BC7719" w:rsidRPr="000A42B9" w:rsidRDefault="001B7D3F" w:rsidP="000F4973">
            <w:pPr>
              <w:pStyle w:val="ConsPlusNormal"/>
            </w:pPr>
            <w:r w:rsidRPr="008400A2">
              <w:rPr>
                <w:bCs/>
              </w:rPr>
              <w:t xml:space="preserve">2023-2027 годы – </w:t>
            </w:r>
            <w:r w:rsidR="000F4973" w:rsidRPr="008400A2">
              <w:rPr>
                <w:bCs/>
              </w:rPr>
              <w:t xml:space="preserve">5 </w:t>
            </w:r>
            <w:r w:rsidR="00366F86" w:rsidRPr="008400A2">
              <w:rPr>
                <w:bCs/>
              </w:rPr>
              <w:t xml:space="preserve">000,0 </w:t>
            </w:r>
            <w:r w:rsidR="009E5B11" w:rsidRPr="008400A2">
              <w:rPr>
                <w:bCs/>
              </w:rPr>
              <w:t>тыс. руб.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>доля детей школьного возраста Смолиговского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>удельный вес населения Смолиговского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680663" w:rsidRPr="000A42B9">
              <w:t>1</w:t>
            </w:r>
            <w:r w:rsidR="0045108E" w:rsidRPr="000A42B9">
              <w:t>5%.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Смолиговского 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>ользователей библиотек до 6</w:t>
            </w:r>
            <w:r w:rsidR="005A57E7">
              <w:t>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C7797B" w:rsidRDefault="00C7797B">
      <w:pPr>
        <w:pStyle w:val="ConsPlusNormal"/>
        <w:jc w:val="center"/>
        <w:rPr>
          <w:b/>
        </w:rPr>
      </w:pPr>
    </w:p>
    <w:p w:rsidR="00C7797B" w:rsidRPr="000A42B9" w:rsidRDefault="00C7797B" w:rsidP="00F6641B">
      <w:pPr>
        <w:tabs>
          <w:tab w:val="left" w:pos="5461"/>
        </w:tabs>
        <w:ind w:firstLine="567"/>
      </w:pPr>
      <w:r w:rsidRPr="00C7797B">
        <w:rPr>
          <w:rFonts w:eastAsia="Calibri" w:cs="Times New Roman"/>
          <w:szCs w:val="28"/>
        </w:rPr>
        <w:t xml:space="preserve">Смолиговское сельское поселение находится в юго-восточной части Руднянского района Смоленской области и граничит на севере с </w:t>
      </w:r>
      <w:proofErr w:type="spellStart"/>
      <w:r w:rsidRPr="00C7797B">
        <w:rPr>
          <w:rFonts w:eastAsia="Calibri" w:cs="Times New Roman"/>
          <w:szCs w:val="28"/>
        </w:rPr>
        <w:t>Чистиковским</w:t>
      </w:r>
      <w:proofErr w:type="spellEnd"/>
      <w:r w:rsidRPr="00C7797B">
        <w:rPr>
          <w:rFonts w:eastAsia="Calibri" w:cs="Times New Roman"/>
          <w:szCs w:val="28"/>
        </w:rPr>
        <w:t xml:space="preserve"> сельским поселением, на востоке со Смоленским районом и </w:t>
      </w:r>
      <w:proofErr w:type="spellStart"/>
      <w:r w:rsidRPr="00C7797B">
        <w:rPr>
          <w:rFonts w:eastAsia="Calibri" w:cs="Times New Roman"/>
          <w:szCs w:val="28"/>
        </w:rPr>
        <w:t>Голынковским</w:t>
      </w:r>
      <w:proofErr w:type="spellEnd"/>
      <w:r w:rsidRPr="00C7797B">
        <w:rPr>
          <w:rFonts w:eastAsia="Calibri" w:cs="Times New Roman"/>
          <w:szCs w:val="28"/>
        </w:rPr>
        <w:t xml:space="preserve"> городским поселением, на юге с </w:t>
      </w:r>
      <w:proofErr w:type="spellStart"/>
      <w:r w:rsidRPr="00C7797B">
        <w:rPr>
          <w:rFonts w:eastAsia="Calibri" w:cs="Times New Roman"/>
          <w:szCs w:val="28"/>
        </w:rPr>
        <w:t>Краснинским</w:t>
      </w:r>
      <w:proofErr w:type="spellEnd"/>
      <w:r w:rsidRPr="00C7797B">
        <w:rPr>
          <w:rFonts w:eastAsia="Calibri" w:cs="Times New Roman"/>
          <w:szCs w:val="28"/>
        </w:rPr>
        <w:t xml:space="preserve"> районом, на юге с </w:t>
      </w:r>
      <w:proofErr w:type="spellStart"/>
      <w:r w:rsidRPr="00C7797B">
        <w:rPr>
          <w:rFonts w:eastAsia="Calibri" w:cs="Times New Roman"/>
          <w:szCs w:val="28"/>
        </w:rPr>
        <w:t>Казимировским</w:t>
      </w:r>
      <w:proofErr w:type="spellEnd"/>
      <w:r w:rsidRPr="00C7797B">
        <w:rPr>
          <w:rFonts w:eastAsia="Calibri" w:cs="Times New Roman"/>
          <w:szCs w:val="28"/>
        </w:rPr>
        <w:t xml:space="preserve"> и </w:t>
      </w:r>
      <w:proofErr w:type="spellStart"/>
      <w:r w:rsidRPr="00C7797B">
        <w:rPr>
          <w:rFonts w:eastAsia="Calibri" w:cs="Times New Roman"/>
          <w:szCs w:val="28"/>
        </w:rPr>
        <w:t>Любавичским</w:t>
      </w:r>
      <w:proofErr w:type="spellEnd"/>
      <w:r w:rsidRPr="00C7797B">
        <w:rPr>
          <w:rFonts w:eastAsia="Calibri" w:cs="Times New Roman"/>
          <w:szCs w:val="28"/>
        </w:rPr>
        <w:t xml:space="preserve"> сельскими поселениями. С юго-востока на северо-запад через поселение проходят: железная дорога Москва-Витебск со станцией в д. Плоское и автодорога федерально</w:t>
      </w:r>
      <w:r w:rsidR="00A038E5">
        <w:rPr>
          <w:rFonts w:eastAsia="Calibri" w:cs="Times New Roman"/>
          <w:szCs w:val="28"/>
        </w:rPr>
        <w:t>го значения общего пользования Р120</w:t>
      </w:r>
      <w:r w:rsidRPr="00C7797B">
        <w:rPr>
          <w:rFonts w:eastAsia="Calibri" w:cs="Times New Roman"/>
          <w:szCs w:val="28"/>
        </w:rPr>
        <w:t xml:space="preserve"> – «Рига-Орел».</w:t>
      </w:r>
    </w:p>
    <w:p w:rsidR="00C7797B" w:rsidRPr="00C7797B" w:rsidRDefault="00C7797B" w:rsidP="00F6641B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7797B">
        <w:rPr>
          <w:rFonts w:eastAsia="Calibri" w:cs="Times New Roman"/>
          <w:szCs w:val="28"/>
        </w:rPr>
        <w:t xml:space="preserve">Площадь поселения составляет 33970 га. </w:t>
      </w:r>
    </w:p>
    <w:p w:rsidR="00C7797B" w:rsidRPr="00C7797B" w:rsidRDefault="00C7797B" w:rsidP="00F6641B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7797B">
        <w:rPr>
          <w:rFonts w:eastAsia="Calibri" w:cs="Times New Roman"/>
          <w:szCs w:val="28"/>
        </w:rPr>
        <w:t>Численность населения по данным на 01.01.20</w:t>
      </w:r>
      <w:r w:rsidR="00F6641B">
        <w:rPr>
          <w:rFonts w:eastAsia="Calibri" w:cs="Times New Roman"/>
          <w:szCs w:val="28"/>
        </w:rPr>
        <w:t>17</w:t>
      </w:r>
      <w:r w:rsidRPr="00C7797B">
        <w:rPr>
          <w:rFonts w:eastAsia="Calibri" w:cs="Times New Roman"/>
          <w:szCs w:val="28"/>
        </w:rPr>
        <w:t>г</w:t>
      </w:r>
      <w:r w:rsidR="00F6641B">
        <w:rPr>
          <w:rFonts w:eastAsia="Calibri" w:cs="Times New Roman"/>
          <w:szCs w:val="28"/>
        </w:rPr>
        <w:t>.</w:t>
      </w:r>
      <w:r w:rsidRPr="00C7797B">
        <w:rPr>
          <w:rFonts w:eastAsia="Calibri" w:cs="Times New Roman"/>
          <w:szCs w:val="28"/>
        </w:rPr>
        <w:t xml:space="preserve"> – </w:t>
      </w:r>
      <w:r w:rsidR="00F6641B">
        <w:rPr>
          <w:rFonts w:eastAsia="Calibri" w:cs="Times New Roman"/>
          <w:szCs w:val="28"/>
        </w:rPr>
        <w:t>1664</w:t>
      </w:r>
      <w:r w:rsidRPr="00C7797B">
        <w:rPr>
          <w:rFonts w:eastAsia="Calibri" w:cs="Times New Roman"/>
          <w:szCs w:val="28"/>
        </w:rPr>
        <w:t xml:space="preserve"> чел.</w:t>
      </w:r>
    </w:p>
    <w:p w:rsidR="00C7797B" w:rsidRPr="00C7797B" w:rsidRDefault="00C7797B" w:rsidP="00F6641B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7797B">
        <w:rPr>
          <w:rFonts w:eastAsia="Calibri" w:cs="Times New Roman"/>
          <w:szCs w:val="28"/>
        </w:rPr>
        <w:t>Административным центром Смолиговского сельского поселения является деревня Смолиговка.</w:t>
      </w:r>
    </w:p>
    <w:p w:rsidR="00271A88" w:rsidRPr="000A42B9" w:rsidRDefault="00C7797B" w:rsidP="00F6641B">
      <w:pPr>
        <w:tabs>
          <w:tab w:val="left" w:pos="5461"/>
        </w:tabs>
        <w:ind w:firstLine="567"/>
      </w:pPr>
      <w:r w:rsidRPr="00C7797B">
        <w:rPr>
          <w:rFonts w:eastAsia="Calibri" w:cs="Times New Roman"/>
          <w:szCs w:val="28"/>
        </w:rPr>
        <w:t>Поселение находится в 20-ти минутной доступности до центра района</w:t>
      </w:r>
      <w:r w:rsidR="00F6641B">
        <w:rPr>
          <w:rFonts w:eastAsia="Calibri" w:cs="Times New Roman"/>
          <w:szCs w:val="28"/>
        </w:rPr>
        <w:t xml:space="preserve">                       </w:t>
      </w:r>
      <w:r w:rsidRPr="00C7797B">
        <w:rPr>
          <w:rFonts w:eastAsia="Calibri" w:cs="Times New Roman"/>
          <w:szCs w:val="28"/>
        </w:rPr>
        <w:t xml:space="preserve"> г. Рудни и в 32 км от г. Смоленска.</w:t>
      </w:r>
    </w:p>
    <w:p w:rsidR="00271A88" w:rsidRPr="000A42B9" w:rsidRDefault="00F6641B" w:rsidP="00F6641B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271A88" w:rsidRPr="000A42B9">
        <w:rPr>
          <w:rFonts w:eastAsia="Times New Roman" w:cs="Times New Roman"/>
          <w:szCs w:val="24"/>
          <w:lang w:eastAsia="ru-RU"/>
        </w:rPr>
        <w:t>Смолиговское сельское поселение Руднян</w:t>
      </w:r>
      <w:r w:rsidR="00B74283" w:rsidRPr="000A42B9">
        <w:rPr>
          <w:rFonts w:eastAsia="Times New Roman" w:cs="Times New Roman"/>
          <w:szCs w:val="24"/>
          <w:lang w:eastAsia="ru-RU"/>
        </w:rPr>
        <w:t>ского района Смоленской области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состоит из 31 населенного пункта</w:t>
      </w:r>
      <w:r w:rsidR="00295DF6" w:rsidRPr="000A42B9">
        <w:rPr>
          <w:rFonts w:eastAsia="Times New Roman" w:cs="Times New Roman"/>
          <w:szCs w:val="24"/>
          <w:lang w:eastAsia="ru-RU"/>
        </w:rPr>
        <w:t>.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Административный центр – д. Смолиговка. Общая площадь поселения </w:t>
      </w:r>
      <w:r w:rsidR="00271A88" w:rsidRPr="000A42B9">
        <w:rPr>
          <w:rFonts w:eastAsia="Times New Roman" w:cs="Times New Roman"/>
          <w:szCs w:val="28"/>
          <w:lang w:eastAsia="ru-RU"/>
        </w:rPr>
        <w:t xml:space="preserve">33970 га. </w:t>
      </w:r>
      <w:r w:rsidR="00271A88" w:rsidRPr="000A42B9">
        <w:rPr>
          <w:rFonts w:eastAsia="Times New Roman" w:cs="Times New Roman"/>
          <w:szCs w:val="24"/>
          <w:lang w:eastAsia="ru-RU"/>
        </w:rPr>
        <w:t>Застройка населенных пунктов в основном представлена частным сектором.</w:t>
      </w:r>
      <w:r w:rsidR="001669AD" w:rsidRPr="000A42B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Многоквартирных домов, в том числе </w:t>
      </w:r>
      <w:r w:rsidRPr="00F6641B">
        <w:rPr>
          <w:rFonts w:eastAsia="Times New Roman" w:cs="Times New Roman"/>
          <w:szCs w:val="24"/>
          <w:lang w:eastAsia="ru-RU"/>
        </w:rPr>
        <w:t xml:space="preserve">блокированной застройки – 93. </w:t>
      </w:r>
      <w:r w:rsidR="00295DF6" w:rsidRPr="000A42B9">
        <w:rPr>
          <w:rFonts w:eastAsia="Calibri" w:cs="Times New Roman"/>
          <w:szCs w:val="28"/>
        </w:rPr>
        <w:t>Общая</w:t>
      </w:r>
      <w:r w:rsidR="00295DF6" w:rsidRPr="000A42B9">
        <w:rPr>
          <w:rFonts w:eastAsia="Calibri" w:cs="Times New Roman"/>
        </w:rPr>
        <w:t xml:space="preserve"> площадь жилых помещений составляет 88,4 тыс. кв. м</w:t>
      </w:r>
      <w:r>
        <w:rPr>
          <w:rFonts w:eastAsia="Calibri" w:cs="Times New Roman"/>
        </w:rPr>
        <w:t>.</w:t>
      </w:r>
      <w:r w:rsidR="002657DD" w:rsidRPr="000A42B9">
        <w:rPr>
          <w:rFonts w:eastAsia="Calibri" w:cs="Times New Roman"/>
        </w:rPr>
        <w:t xml:space="preserve"> 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Численность населения имеет тенденцию к сокращению из-за низкой рождаемости и высокой смертности. Численность населения на 01.01.2017г. составил</w:t>
      </w:r>
      <w:r>
        <w:rPr>
          <w:rFonts w:eastAsia="Times New Roman" w:cs="Times New Roman"/>
          <w:szCs w:val="24"/>
          <w:lang w:eastAsia="ru-RU"/>
        </w:rPr>
        <w:t>а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</w:t>
      </w:r>
      <w:r w:rsidR="00295DF6" w:rsidRPr="000A42B9">
        <w:rPr>
          <w:rFonts w:eastAsia="Times New Roman" w:cs="Times New Roman"/>
          <w:szCs w:val="24"/>
          <w:lang w:eastAsia="ru-RU"/>
        </w:rPr>
        <w:t>1664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человек.</w:t>
      </w:r>
    </w:p>
    <w:p w:rsidR="007B7003" w:rsidRPr="000A42B9" w:rsidRDefault="00730698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</w:t>
      </w:r>
      <w:r w:rsidR="007B7003" w:rsidRPr="000A42B9">
        <w:rPr>
          <w:rFonts w:eastAsia="Times New Roman" w:cs="Times New Roman"/>
          <w:b/>
          <w:szCs w:val="28"/>
          <w:lang w:eastAsia="ru-RU"/>
        </w:rPr>
        <w:t>.1. Сфера образования</w:t>
      </w:r>
      <w:r w:rsidR="007B7003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7B7003" w:rsidRPr="00F774A9" w:rsidRDefault="007B7003" w:rsidP="007B7003">
      <w:pPr>
        <w:pStyle w:val="ConsPlusNormal"/>
        <w:ind w:firstLine="540"/>
        <w:jc w:val="both"/>
        <w:rPr>
          <w:color w:val="FF0000"/>
        </w:rPr>
      </w:pPr>
      <w:r w:rsidRPr="000A42B9">
        <w:rPr>
          <w:szCs w:val="28"/>
        </w:rPr>
        <w:t xml:space="preserve"> </w:t>
      </w:r>
      <w:r w:rsidRPr="000A42B9">
        <w:rPr>
          <w:szCs w:val="24"/>
        </w:rPr>
        <w:t>Социальная инфраструктура Смолиговского сельского поселения</w:t>
      </w:r>
      <w:r w:rsidR="00F13A0A" w:rsidRPr="000A42B9">
        <w:rPr>
          <w:szCs w:val="24"/>
        </w:rPr>
        <w:t xml:space="preserve"> Руднянского </w:t>
      </w:r>
      <w:r w:rsidR="00F13A0A" w:rsidRPr="000A42B9">
        <w:rPr>
          <w:szCs w:val="24"/>
        </w:rPr>
        <w:lastRenderedPageBreak/>
        <w:t>района Смоленской области</w:t>
      </w:r>
      <w:r w:rsidRPr="000A42B9">
        <w:rPr>
          <w:szCs w:val="24"/>
        </w:rPr>
        <w:t xml:space="preserve"> в сфере образования </w:t>
      </w:r>
      <w:r w:rsidR="00F774A9">
        <w:rPr>
          <w:szCs w:val="24"/>
        </w:rPr>
        <w:t>представляет</w:t>
      </w:r>
      <w:r w:rsidRPr="000A42B9">
        <w:rPr>
          <w:szCs w:val="24"/>
        </w:rPr>
        <w:t xml:space="preserve"> </w:t>
      </w:r>
      <w:r w:rsidRPr="000A42B9">
        <w:t>муниципальное бюджетное общеобразовательное учреждение «Гранковская школа» (МБОУ «Гранковская школа»)</w:t>
      </w:r>
      <w:r w:rsidR="00F07B09" w:rsidRPr="000A42B9">
        <w:t xml:space="preserve">, </w:t>
      </w:r>
      <w:r w:rsidR="00F774A9">
        <w:t>введенной</w:t>
      </w:r>
      <w:r w:rsidR="00F07B09" w:rsidRPr="000A42B9">
        <w:t xml:space="preserve"> в эксплуатацию </w:t>
      </w:r>
      <w:r w:rsidR="00F774A9">
        <w:t>в</w:t>
      </w:r>
      <w:r w:rsidR="00F07B09" w:rsidRPr="000A42B9">
        <w:t xml:space="preserve"> 1987</w:t>
      </w:r>
      <w:r w:rsidR="00F774A9">
        <w:t xml:space="preserve"> году</w:t>
      </w:r>
      <w:r w:rsidRPr="000A42B9">
        <w:t>.</w:t>
      </w:r>
      <w:r w:rsidR="00F774A9">
        <w:t xml:space="preserve">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841CEF" w:rsidRDefault="00841CEF" w:rsidP="00F13A0A">
      <w:pPr>
        <w:pStyle w:val="ConsPlusNormal"/>
        <w:jc w:val="center"/>
        <w:outlineLvl w:val="2"/>
        <w:rPr>
          <w:b/>
        </w:rPr>
      </w:pPr>
    </w:p>
    <w:p w:rsidR="00050928" w:rsidRDefault="00F13A0A" w:rsidP="00050928">
      <w:pPr>
        <w:pStyle w:val="ConsPlusNormal"/>
        <w:ind w:firstLine="540"/>
        <w:jc w:val="both"/>
        <w:rPr>
          <w:rFonts w:eastAsia="Calibri"/>
          <w:szCs w:val="28"/>
        </w:rPr>
      </w:pPr>
      <w:r w:rsidRPr="000A42B9">
        <w:t xml:space="preserve">В современном мире </w:t>
      </w:r>
      <w:r w:rsidR="00F774A9">
        <w:t xml:space="preserve">сохранение, развитие объектов </w:t>
      </w:r>
      <w:r w:rsidRPr="000A42B9">
        <w:t>культур</w:t>
      </w:r>
      <w:r w:rsidR="00F774A9">
        <w:t xml:space="preserve">ы на селе </w:t>
      </w:r>
      <w:r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050928" w:rsidP="00050928">
      <w:pPr>
        <w:tabs>
          <w:tab w:val="left" w:pos="5461"/>
        </w:tabs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</w:t>
      </w:r>
      <w:r w:rsidR="00545B2D" w:rsidRPr="000A42B9">
        <w:t xml:space="preserve">  </w:t>
      </w:r>
      <w:r w:rsidR="00F13A0A" w:rsidRPr="000A42B9">
        <w:t xml:space="preserve">На сегодняшний день на территории </w:t>
      </w:r>
      <w:r w:rsidR="00F13A0A" w:rsidRPr="000A42B9">
        <w:rPr>
          <w:szCs w:val="24"/>
        </w:rPr>
        <w:t xml:space="preserve">Смолиговского 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два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функционируют три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библиотеки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r w:rsidR="00545B2D" w:rsidRPr="000A42B9">
        <w:t xml:space="preserve">Смолиговский </w:t>
      </w:r>
      <w:r w:rsidR="00F83434" w:rsidRPr="000A42B9">
        <w:t xml:space="preserve">и </w:t>
      </w:r>
      <w:proofErr w:type="spellStart"/>
      <w:r w:rsidR="00F83434" w:rsidRPr="000A42B9">
        <w:t>С</w:t>
      </w:r>
      <w:r w:rsidR="001F4CFB">
        <w:t>т</w:t>
      </w:r>
      <w:r w:rsidR="00F83434" w:rsidRPr="000A42B9">
        <w:t>ашковский</w:t>
      </w:r>
      <w:proofErr w:type="spellEnd"/>
      <w:r w:rsidR="00F83434" w:rsidRPr="000A42B9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545B2D" w:rsidRPr="00F774A9">
        <w:rPr>
          <w:szCs w:val="24"/>
        </w:rPr>
        <w:t xml:space="preserve">Смолиговского сельского поселения </w:t>
      </w:r>
      <w:r w:rsidRPr="00F774A9">
        <w:t xml:space="preserve">проводится более </w:t>
      </w:r>
      <w:r w:rsidR="00714E69" w:rsidRPr="00F774A9">
        <w:t>39</w:t>
      </w:r>
      <w:r w:rsidR="00F83434" w:rsidRPr="00F774A9">
        <w:t>5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714E69" w:rsidRPr="00F774A9">
        <w:t>5480</w:t>
      </w:r>
      <w:r w:rsidR="00F83434" w:rsidRPr="00F774A9">
        <w:t xml:space="preserve"> человека, количество клубных формирований - </w:t>
      </w:r>
      <w:r w:rsidR="00714E69" w:rsidRPr="00F774A9">
        <w:t>22</w:t>
      </w:r>
      <w:r w:rsidR="00F83434" w:rsidRPr="000A42B9">
        <w:t xml:space="preserve">, в которых задействовано </w:t>
      </w:r>
      <w:r w:rsidR="00714E69" w:rsidRPr="000A42B9">
        <w:t>115</w:t>
      </w:r>
      <w:r w:rsidR="00F83434" w:rsidRPr="000A42B9">
        <w:t xml:space="preserve"> человек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>- Смолиговский СДК: мероприятий - 215, участников – 4334</w:t>
      </w:r>
      <w:r w:rsidR="00841CEF">
        <w:t>;</w:t>
      </w:r>
      <w:r w:rsidRPr="000A42B9">
        <w:t xml:space="preserve"> клубных формирований – 14,  </w:t>
      </w:r>
      <w:r w:rsidR="00841CEF">
        <w:t xml:space="preserve">в которых </w:t>
      </w:r>
      <w:r w:rsidRPr="000A42B9">
        <w:t>задействовано 80 человек;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Pr="000A42B9">
        <w:t>Сташковский</w:t>
      </w:r>
      <w:proofErr w:type="spellEnd"/>
      <w:r w:rsidRPr="000A42B9">
        <w:t xml:space="preserve"> СДК: мероприятий - 180, участников – 1146</w:t>
      </w:r>
      <w:r w:rsidR="00841CEF">
        <w:t>;</w:t>
      </w:r>
      <w:r w:rsidRPr="000A42B9">
        <w:t xml:space="preserve"> клубных формирований – 8,  </w:t>
      </w:r>
      <w:r w:rsidR="00841CEF">
        <w:t xml:space="preserve">в которых </w:t>
      </w:r>
      <w:r w:rsidRPr="000A42B9">
        <w:t>задействовано 35 человек.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Pr="000A42B9" w:rsidRDefault="00497EF7" w:rsidP="00497EF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29258B" w:rsidRPr="000A42B9">
        <w:rPr>
          <w:szCs w:val="24"/>
        </w:rPr>
        <w:t xml:space="preserve">Смолиговского сельского поселения Руднянского района Смоленской области функционируют </w:t>
      </w:r>
      <w:r w:rsidR="00714E69" w:rsidRPr="000A42B9">
        <w:rPr>
          <w:szCs w:val="24"/>
        </w:rPr>
        <w:t>три</w:t>
      </w:r>
      <w:r w:rsidR="0029258B" w:rsidRPr="000A42B9">
        <w:rPr>
          <w:szCs w:val="24"/>
        </w:rPr>
        <w:t xml:space="preserve"> библиотеки</w:t>
      </w:r>
      <w:r w:rsidR="00714E69" w:rsidRPr="000A42B9">
        <w:rPr>
          <w:szCs w:val="24"/>
        </w:rPr>
        <w:t>:</w:t>
      </w:r>
    </w:p>
    <w:p w:rsidR="00CA7646" w:rsidRPr="000A42B9" w:rsidRDefault="00714E69" w:rsidP="00CA7646">
      <w:pPr>
        <w:pStyle w:val="ConsPlusNormal"/>
        <w:ind w:firstLine="540"/>
        <w:jc w:val="both"/>
        <w:rPr>
          <w:szCs w:val="24"/>
        </w:rPr>
      </w:pPr>
      <w:r w:rsidRPr="000A42B9">
        <w:rPr>
          <w:szCs w:val="24"/>
        </w:rPr>
        <w:t>-</w:t>
      </w:r>
      <w:r w:rsidR="00CA7646" w:rsidRPr="000A42B9">
        <w:rPr>
          <w:szCs w:val="24"/>
        </w:rPr>
        <w:t xml:space="preserve"> </w:t>
      </w:r>
      <w:proofErr w:type="spellStart"/>
      <w:r w:rsidRPr="000A42B9">
        <w:rPr>
          <w:szCs w:val="24"/>
        </w:rPr>
        <w:t>Смолиговская</w:t>
      </w:r>
      <w:proofErr w:type="spellEnd"/>
      <w:r w:rsidRPr="000A42B9">
        <w:rPr>
          <w:szCs w:val="24"/>
        </w:rPr>
        <w:t xml:space="preserve"> библиотека – филиал №5. </w:t>
      </w:r>
      <w:r w:rsidR="00CA7646" w:rsidRPr="000A42B9">
        <w:rPr>
          <w:szCs w:val="24"/>
        </w:rPr>
        <w:t>Количество пользователей составляет 520 человек, посещений в год– 5120, книговыдача в год– 11041;</w:t>
      </w:r>
    </w:p>
    <w:p w:rsidR="00CA7646" w:rsidRPr="000A42B9" w:rsidRDefault="00714E69" w:rsidP="00CA7646">
      <w:pPr>
        <w:pStyle w:val="ConsPlusNormal"/>
        <w:ind w:firstLine="540"/>
        <w:jc w:val="both"/>
        <w:rPr>
          <w:szCs w:val="24"/>
        </w:rPr>
      </w:pPr>
      <w:r w:rsidRPr="000A42B9">
        <w:rPr>
          <w:szCs w:val="24"/>
        </w:rPr>
        <w:lastRenderedPageBreak/>
        <w:t xml:space="preserve">- </w:t>
      </w:r>
      <w:proofErr w:type="spellStart"/>
      <w:r w:rsidRPr="000A42B9">
        <w:rPr>
          <w:szCs w:val="24"/>
        </w:rPr>
        <w:t>Сташковская</w:t>
      </w:r>
      <w:proofErr w:type="spellEnd"/>
      <w:r w:rsidRPr="000A42B9">
        <w:rPr>
          <w:szCs w:val="24"/>
        </w:rPr>
        <w:t xml:space="preserve"> библиотека – филиал №20</w:t>
      </w:r>
      <w:r w:rsidR="00CA7646" w:rsidRPr="000A42B9">
        <w:rPr>
          <w:szCs w:val="24"/>
        </w:rPr>
        <w:t>. Количество пользователей составляет 200 человек, посещений в год– 2113, книговыдача в год– 4218;</w:t>
      </w:r>
    </w:p>
    <w:p w:rsidR="00714E69" w:rsidRDefault="00714E69" w:rsidP="00F13A0A">
      <w:pPr>
        <w:pStyle w:val="ConsPlusNormal"/>
        <w:ind w:firstLine="540"/>
        <w:jc w:val="both"/>
        <w:rPr>
          <w:szCs w:val="24"/>
        </w:rPr>
      </w:pPr>
      <w:r w:rsidRPr="000A42B9">
        <w:rPr>
          <w:szCs w:val="24"/>
        </w:rPr>
        <w:t>-</w:t>
      </w:r>
      <w:proofErr w:type="spellStart"/>
      <w:r w:rsidRPr="000A42B9">
        <w:rPr>
          <w:szCs w:val="24"/>
        </w:rPr>
        <w:t>Привольская</w:t>
      </w:r>
      <w:proofErr w:type="spellEnd"/>
      <w:r w:rsidRPr="000A42B9">
        <w:rPr>
          <w:szCs w:val="24"/>
        </w:rPr>
        <w:t xml:space="preserve"> библиотека − филиал №19</w:t>
      </w:r>
      <w:r w:rsidR="00C32DE2" w:rsidRPr="000A42B9">
        <w:rPr>
          <w:szCs w:val="24"/>
        </w:rPr>
        <w:t xml:space="preserve">. </w:t>
      </w:r>
      <w:r w:rsidR="0029258B" w:rsidRPr="000A42B9">
        <w:rPr>
          <w:szCs w:val="24"/>
        </w:rPr>
        <w:t xml:space="preserve"> </w:t>
      </w:r>
      <w:r w:rsidR="00C32DE2" w:rsidRPr="000A42B9">
        <w:rPr>
          <w:szCs w:val="24"/>
        </w:rPr>
        <w:t>Количество пользователей составляет 205человек, посещений в год– 2857, книговыдача в год– 4736</w:t>
      </w:r>
      <w:r w:rsidR="00555C16" w:rsidRPr="000A42B9">
        <w:rPr>
          <w:szCs w:val="24"/>
        </w:rPr>
        <w:t>.</w:t>
      </w:r>
    </w:p>
    <w:p w:rsidR="00050928" w:rsidRPr="00050928" w:rsidRDefault="00050928" w:rsidP="00050928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Pr="00050928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истории: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место, где базировались партизанские отряды под командованием </w:t>
      </w:r>
      <w:proofErr w:type="spellStart"/>
      <w:r w:rsidRPr="00050928">
        <w:rPr>
          <w:rFonts w:eastAsia="Calibri" w:cs="Times New Roman"/>
          <w:szCs w:val="28"/>
        </w:rPr>
        <w:t>Шпилевского</w:t>
      </w:r>
      <w:proofErr w:type="spellEnd"/>
      <w:r w:rsidRPr="00050928">
        <w:rPr>
          <w:rFonts w:eastAsia="Calibri" w:cs="Times New Roman"/>
          <w:szCs w:val="28"/>
        </w:rPr>
        <w:t xml:space="preserve"> и </w:t>
      </w:r>
      <w:proofErr w:type="spellStart"/>
      <w:r w:rsidRPr="00050928">
        <w:rPr>
          <w:rFonts w:eastAsia="Calibri" w:cs="Times New Roman"/>
          <w:szCs w:val="28"/>
        </w:rPr>
        <w:t>Хвостова</w:t>
      </w:r>
      <w:proofErr w:type="spellEnd"/>
      <w:r w:rsidRPr="00050928">
        <w:rPr>
          <w:rFonts w:eastAsia="Calibri" w:cs="Times New Roman"/>
          <w:szCs w:val="28"/>
        </w:rPr>
        <w:t xml:space="preserve"> – д. Ельня, Адамово поле, 1941-1942 гг</w:t>
      </w:r>
      <w:proofErr w:type="gramStart"/>
      <w:r w:rsidRPr="00050928">
        <w:rPr>
          <w:rFonts w:eastAsia="Calibri" w:cs="Times New Roman"/>
          <w:szCs w:val="28"/>
        </w:rPr>
        <w:t>.;;</w:t>
      </w:r>
      <w:proofErr w:type="gramEnd"/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место, где родился, работал и был казнен фашистами связной партизан комсомолец А. </w:t>
      </w:r>
      <w:proofErr w:type="spellStart"/>
      <w:r w:rsidRPr="00050928">
        <w:rPr>
          <w:rFonts w:eastAsia="Calibri" w:cs="Times New Roman"/>
          <w:szCs w:val="28"/>
        </w:rPr>
        <w:t>Леонькин</w:t>
      </w:r>
      <w:proofErr w:type="spellEnd"/>
      <w:r w:rsidRPr="00050928">
        <w:rPr>
          <w:rFonts w:eastAsia="Calibri" w:cs="Times New Roman"/>
          <w:szCs w:val="28"/>
        </w:rPr>
        <w:t xml:space="preserve"> – д. </w:t>
      </w:r>
      <w:proofErr w:type="spellStart"/>
      <w:r w:rsidRPr="00050928">
        <w:rPr>
          <w:rFonts w:eastAsia="Calibri" w:cs="Times New Roman"/>
          <w:szCs w:val="28"/>
        </w:rPr>
        <w:t>Морозовка</w:t>
      </w:r>
      <w:proofErr w:type="spellEnd"/>
      <w:r w:rsidRPr="00050928">
        <w:rPr>
          <w:rFonts w:eastAsia="Calibri" w:cs="Times New Roman"/>
          <w:szCs w:val="28"/>
        </w:rPr>
        <w:t>, 1942 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место, где начал боевые действия против французов первый партизанский отряд братьев Лесли – д. </w:t>
      </w:r>
      <w:proofErr w:type="spellStart"/>
      <w:r w:rsidRPr="00050928">
        <w:rPr>
          <w:rFonts w:eastAsia="Calibri" w:cs="Times New Roman"/>
          <w:szCs w:val="28"/>
        </w:rPr>
        <w:t>Надва</w:t>
      </w:r>
      <w:proofErr w:type="spellEnd"/>
      <w:r w:rsidRPr="00050928">
        <w:rPr>
          <w:rFonts w:eastAsia="Calibri" w:cs="Times New Roman"/>
          <w:szCs w:val="28"/>
        </w:rPr>
        <w:t>, 1812 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родина героя Чехословакии </w:t>
      </w:r>
      <w:proofErr w:type="spellStart"/>
      <w:r w:rsidRPr="00050928">
        <w:rPr>
          <w:rFonts w:eastAsia="Calibri" w:cs="Times New Roman"/>
          <w:szCs w:val="28"/>
        </w:rPr>
        <w:t>Мандрикова</w:t>
      </w:r>
      <w:proofErr w:type="spellEnd"/>
      <w:r w:rsidRPr="00050928">
        <w:rPr>
          <w:rFonts w:eastAsia="Calibri" w:cs="Times New Roman"/>
          <w:szCs w:val="28"/>
        </w:rPr>
        <w:t>, погибшего в борьбе с фашизмом – д. Приволье;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>- братская могила 38 советских воинов, погибших в боях с фашистскими захватчиками – д. Приволье, 1941г.;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>- место, где базировались первые партизанские отряды, деревня сожжена фашистами – д. Сташково, 1941-1942 гг.;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братская могила советских воинов и партизан, погибших в борьбе с фашистами – д. </w:t>
      </w:r>
      <w:proofErr w:type="spellStart"/>
      <w:r w:rsidRPr="00050928">
        <w:rPr>
          <w:rFonts w:eastAsia="Calibri" w:cs="Times New Roman"/>
          <w:szCs w:val="28"/>
        </w:rPr>
        <w:t>Трегубовка</w:t>
      </w:r>
      <w:proofErr w:type="spellEnd"/>
      <w:r w:rsidRPr="00050928">
        <w:rPr>
          <w:rFonts w:eastAsia="Calibri" w:cs="Times New Roman"/>
          <w:szCs w:val="28"/>
        </w:rPr>
        <w:t>, 1941-1943 гг.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0A42B9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0A42B9">
        <w:t xml:space="preserve">библиотек и </w:t>
      </w:r>
      <w:r w:rsidR="00841CEF">
        <w:t xml:space="preserve">сельских </w:t>
      </w:r>
      <w:r w:rsidR="00856CDD" w:rsidRPr="000A42B9">
        <w:t>дом</w:t>
      </w:r>
      <w:r w:rsidR="00841CEF">
        <w:t>ов</w:t>
      </w:r>
      <w:r w:rsidR="00856CDD" w:rsidRPr="000A42B9">
        <w:t xml:space="preserve"> культуры</w:t>
      </w:r>
      <w:r w:rsidR="00F07B09" w:rsidRPr="000A42B9">
        <w:t xml:space="preserve">, </w:t>
      </w:r>
      <w:r w:rsidRPr="000A42B9">
        <w:t xml:space="preserve">являющиеся неотъемлемой частью культурной жизни </w:t>
      </w:r>
      <w:r w:rsidR="00856CDD" w:rsidRPr="000A42B9">
        <w:t>поселения</w:t>
      </w:r>
      <w:r w:rsidRPr="000A42B9">
        <w:t xml:space="preserve">.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0A42B9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2.3</w:t>
      </w:r>
      <w:r w:rsidR="00363297" w:rsidRPr="000A42B9">
        <w:rPr>
          <w:rFonts w:eastAsia="Times New Roman" w:cs="Times New Roman"/>
          <w:b/>
          <w:szCs w:val="28"/>
          <w:lang w:eastAsia="ru-RU"/>
        </w:rPr>
        <w:t>.</w:t>
      </w:r>
      <w:r w:rsidRPr="000A42B9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E7AA5" w:rsidRPr="000A42B9" w:rsidRDefault="008E7AA5" w:rsidP="008E7AA5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</w:p>
    <w:p w:rsidR="00FD4862" w:rsidRPr="000A42B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Смолиговского сельского поселения Руднянского района Смоленской области  представлена </w:t>
      </w:r>
      <w:r w:rsidR="0079373B" w:rsidRPr="000A42B9">
        <w:rPr>
          <w:sz w:val="28"/>
          <w:szCs w:val="28"/>
        </w:rPr>
        <w:t>тремя объектами: два</w:t>
      </w:r>
      <w:r w:rsidR="00856CDD" w:rsidRPr="000A42B9">
        <w:rPr>
          <w:sz w:val="28"/>
          <w:szCs w:val="28"/>
        </w:rPr>
        <w:t xml:space="preserve"> </w:t>
      </w:r>
      <w:r w:rsidR="00FD4862" w:rsidRPr="000A42B9">
        <w:rPr>
          <w:sz w:val="28"/>
          <w:szCs w:val="28"/>
        </w:rPr>
        <w:t>ФАП</w:t>
      </w:r>
      <w:r w:rsidR="0079373B" w:rsidRPr="000A42B9">
        <w:rPr>
          <w:sz w:val="28"/>
          <w:szCs w:val="28"/>
        </w:rPr>
        <w:t>,</w:t>
      </w:r>
      <w:r w:rsidR="00856CDD" w:rsidRPr="000A42B9">
        <w:rPr>
          <w:sz w:val="28"/>
          <w:szCs w:val="28"/>
        </w:rPr>
        <w:t xml:space="preserve"> расположенными в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>д. Смолиговка,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 в </w:t>
      </w:r>
      <w:r w:rsidRPr="000A42B9">
        <w:rPr>
          <w:sz w:val="28"/>
          <w:szCs w:val="28"/>
        </w:rPr>
        <w:t xml:space="preserve">  </w:t>
      </w:r>
      <w:r w:rsidR="00FD4862" w:rsidRPr="000A42B9">
        <w:rPr>
          <w:sz w:val="28"/>
          <w:szCs w:val="28"/>
        </w:rPr>
        <w:t xml:space="preserve">                        </w:t>
      </w:r>
      <w:r w:rsidR="00856CDD" w:rsidRPr="000A42B9">
        <w:rPr>
          <w:sz w:val="28"/>
          <w:szCs w:val="28"/>
        </w:rPr>
        <w:t xml:space="preserve">д. Сташки  и </w:t>
      </w:r>
      <w:r w:rsidR="00271A88" w:rsidRPr="000A42B9">
        <w:rPr>
          <w:sz w:val="28"/>
          <w:szCs w:val="28"/>
        </w:rPr>
        <w:t xml:space="preserve"> СОГАУ «Руднянский ПНИ» в</w:t>
      </w:r>
      <w:r w:rsidR="00FD4862" w:rsidRPr="000A42B9">
        <w:rPr>
          <w:sz w:val="28"/>
          <w:szCs w:val="28"/>
        </w:rPr>
        <w:t xml:space="preserve">  </w:t>
      </w:r>
      <w:r w:rsidR="00271A88" w:rsidRPr="000A42B9">
        <w:rPr>
          <w:sz w:val="28"/>
          <w:szCs w:val="28"/>
        </w:rPr>
        <w:t xml:space="preserve">д. Суфляново. 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>Удаленность Смолиговск</w:t>
      </w:r>
      <w:r w:rsidR="00841CEF">
        <w:rPr>
          <w:sz w:val="28"/>
          <w:szCs w:val="28"/>
        </w:rPr>
        <w:t>ого</w:t>
      </w:r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>ОГБУЗ «Руднянская районная центральная больница» составляет 20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Pr="000A42B9">
        <w:rPr>
          <w:sz w:val="28"/>
          <w:szCs w:val="20"/>
        </w:rPr>
        <w:t>7 км., приписное население составляет 485 человек, медперсонал - фельдшер 1 ед.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 w:rsidRPr="000A42B9">
        <w:rPr>
          <w:sz w:val="28"/>
          <w:szCs w:val="28"/>
        </w:rPr>
        <w:t>Плосковский</w:t>
      </w:r>
      <w:proofErr w:type="spellEnd"/>
      <w:r w:rsidRPr="000A42B9">
        <w:rPr>
          <w:sz w:val="28"/>
          <w:szCs w:val="28"/>
        </w:rPr>
        <w:t xml:space="preserve"> ФАП расположен в д. Сташки удаленность от </w:t>
      </w:r>
      <w:r w:rsidRPr="000A42B9">
        <w:rPr>
          <w:sz w:val="28"/>
          <w:szCs w:val="20"/>
        </w:rPr>
        <w:t>ОГБУЗ «Руднянская районная центральная больница» составляет 13</w:t>
      </w:r>
      <w:r w:rsidR="00841CEF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7 км., приписное население составляет </w:t>
      </w:r>
      <w:r w:rsidR="007C36ED" w:rsidRPr="000A42B9">
        <w:rPr>
          <w:sz w:val="28"/>
          <w:szCs w:val="20"/>
        </w:rPr>
        <w:t>214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lastRenderedPageBreak/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730698" w:rsidRPr="000A42B9">
        <w:rPr>
          <w:szCs w:val="28"/>
        </w:rPr>
        <w:t xml:space="preserve">Смолиговского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583285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Смолиговского сельского поселения Руднянского района Смоленской области.</w:t>
      </w:r>
    </w:p>
    <w:p w:rsidR="00366F86" w:rsidRPr="008400A2" w:rsidRDefault="00366F86" w:rsidP="006A12AC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5B2BCC" w:rsidRPr="008400A2">
        <w:t xml:space="preserve">12 500,0 </w:t>
      </w:r>
      <w:r w:rsidRPr="008400A2">
        <w:t xml:space="preserve"> тыс. рублей, </w:t>
      </w:r>
      <w:r w:rsidRPr="008400A2">
        <w:rPr>
          <w:bCs/>
        </w:rPr>
        <w:t>в том числе по годам:</w:t>
      </w:r>
    </w:p>
    <w:p w:rsidR="00366F86" w:rsidRPr="008400A2" w:rsidRDefault="00366F86" w:rsidP="00366F86">
      <w:pPr>
        <w:pStyle w:val="ConsPlusNormal"/>
        <w:ind w:firstLine="709"/>
        <w:rPr>
          <w:bCs/>
        </w:rPr>
      </w:pPr>
      <w:r w:rsidRPr="008400A2">
        <w:rPr>
          <w:bCs/>
        </w:rPr>
        <w:t xml:space="preserve">2020 год – </w:t>
      </w:r>
      <w:r w:rsidR="00CA1545" w:rsidRPr="008400A2">
        <w:rPr>
          <w:bCs/>
        </w:rPr>
        <w:t xml:space="preserve"> </w:t>
      </w:r>
      <w:r w:rsidRPr="008400A2">
        <w:rPr>
          <w:bCs/>
        </w:rPr>
        <w:t>5</w:t>
      </w:r>
      <w:r w:rsidR="00EC41DA" w:rsidRPr="008400A2">
        <w:rPr>
          <w:bCs/>
        </w:rPr>
        <w:t xml:space="preserve"> 0</w:t>
      </w:r>
      <w:r w:rsidRPr="008400A2">
        <w:rPr>
          <w:bCs/>
        </w:rPr>
        <w:t>00,0 тыс. рублей;</w:t>
      </w:r>
    </w:p>
    <w:p w:rsidR="00366F86" w:rsidRPr="008400A2" w:rsidRDefault="00366F86" w:rsidP="00366F86">
      <w:pPr>
        <w:pStyle w:val="ConsPlusNormal"/>
        <w:ind w:firstLine="709"/>
        <w:rPr>
          <w:bCs/>
        </w:rPr>
      </w:pPr>
    </w:p>
    <w:p w:rsidR="00366F86" w:rsidRPr="008400A2" w:rsidRDefault="00366F86" w:rsidP="00366F86">
      <w:pPr>
        <w:pStyle w:val="ConsPlusNormal"/>
        <w:ind w:firstLine="709"/>
        <w:rPr>
          <w:bCs/>
        </w:rPr>
      </w:pPr>
      <w:r w:rsidRPr="008400A2">
        <w:rPr>
          <w:bCs/>
        </w:rPr>
        <w:t>2021год –</w:t>
      </w:r>
      <w:r w:rsidR="005B2BCC" w:rsidRPr="008400A2">
        <w:rPr>
          <w:bCs/>
        </w:rPr>
        <w:t>2</w:t>
      </w:r>
      <w:r w:rsidR="00EC41DA" w:rsidRPr="008400A2">
        <w:rPr>
          <w:bCs/>
        </w:rPr>
        <w:t xml:space="preserve"> </w:t>
      </w:r>
      <w:r w:rsidR="00CA1545" w:rsidRPr="008400A2">
        <w:rPr>
          <w:bCs/>
        </w:rPr>
        <w:t>0</w:t>
      </w:r>
      <w:r w:rsidRPr="008400A2">
        <w:rPr>
          <w:bCs/>
        </w:rPr>
        <w:t>00,0 тыс. рублей.</w:t>
      </w:r>
    </w:p>
    <w:p w:rsidR="00366F86" w:rsidRPr="008400A2" w:rsidRDefault="00366F86" w:rsidP="00366F86">
      <w:pPr>
        <w:pStyle w:val="ConsPlusNormal"/>
        <w:ind w:firstLine="709"/>
        <w:rPr>
          <w:bCs/>
        </w:rPr>
      </w:pPr>
    </w:p>
    <w:p w:rsidR="00366F86" w:rsidRPr="008400A2" w:rsidRDefault="00366F86" w:rsidP="00366F86">
      <w:pPr>
        <w:pStyle w:val="ConsPlusNormal"/>
        <w:ind w:firstLine="709"/>
        <w:rPr>
          <w:bCs/>
        </w:rPr>
      </w:pPr>
      <w:r w:rsidRPr="008400A2">
        <w:rPr>
          <w:bCs/>
        </w:rPr>
        <w:t>2022 год –</w:t>
      </w:r>
      <w:r w:rsidR="005B2BCC" w:rsidRPr="008400A2">
        <w:rPr>
          <w:bCs/>
        </w:rPr>
        <w:t>5</w:t>
      </w:r>
      <w:r w:rsidRPr="008400A2">
        <w:rPr>
          <w:bCs/>
        </w:rPr>
        <w:t>00,0 тыс. рублей</w:t>
      </w:r>
      <w:proofErr w:type="gramStart"/>
      <w:r w:rsidRPr="008400A2">
        <w:rPr>
          <w:bCs/>
        </w:rPr>
        <w:t>4</w:t>
      </w:r>
      <w:proofErr w:type="gramEnd"/>
    </w:p>
    <w:p w:rsidR="00366F86" w:rsidRPr="008400A2" w:rsidRDefault="00366F86" w:rsidP="00366F86">
      <w:pPr>
        <w:pStyle w:val="ConsPlusNormal"/>
        <w:ind w:firstLine="709"/>
        <w:rPr>
          <w:bCs/>
        </w:rPr>
      </w:pPr>
    </w:p>
    <w:p w:rsidR="00366F86" w:rsidRPr="008400A2" w:rsidRDefault="00366F86" w:rsidP="00366F86">
      <w:pPr>
        <w:pStyle w:val="ConsPlusNormal"/>
        <w:ind w:firstLine="709"/>
        <w:rPr>
          <w:bCs/>
        </w:rPr>
      </w:pPr>
      <w:r w:rsidRPr="008400A2">
        <w:rPr>
          <w:bCs/>
        </w:rPr>
        <w:t xml:space="preserve">2023-2027 годы – </w:t>
      </w:r>
      <w:r w:rsidR="000F4973" w:rsidRPr="008400A2">
        <w:rPr>
          <w:bCs/>
        </w:rPr>
        <w:t xml:space="preserve">5 </w:t>
      </w:r>
      <w:r w:rsidRPr="008400A2">
        <w:rPr>
          <w:bCs/>
        </w:rPr>
        <w:t>000,0 тыс. рублей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687BEC" w:rsidRPr="000A42B9">
        <w:rPr>
          <w:szCs w:val="28"/>
        </w:rPr>
        <w:t xml:space="preserve">Смолиговского 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BE16CD" w:rsidRPr="000A42B9">
        <w:t xml:space="preserve">Смолиговского 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Смолиговского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Смолиговского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>3. Удельный вес населения Смолиговского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Смолиговского 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583285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271A88" w:rsidRPr="000A42B9" w:rsidRDefault="003E06DC" w:rsidP="000840DE">
      <w:pPr>
        <w:pStyle w:val="ConsPlusNormal"/>
        <w:ind w:firstLine="567"/>
        <w:jc w:val="both"/>
        <w:rPr>
          <w:szCs w:val="28"/>
        </w:rPr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BC7719" w:rsidRPr="000A42B9" w:rsidRDefault="00BC7719">
      <w:pPr>
        <w:sectPr w:rsidR="00BC7719" w:rsidRPr="000A42B9" w:rsidSect="009E5B11">
          <w:footerReference w:type="default" r:id="rId19"/>
          <w:pgSz w:w="11906" w:h="16838" w:code="9"/>
          <w:pgMar w:top="851" w:right="567" w:bottom="964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A42B9">
        <w:rPr>
          <w:sz w:val="24"/>
          <w:szCs w:val="24"/>
        </w:rPr>
        <w:t>Смолиговско</w:t>
      </w:r>
      <w:r>
        <w:rPr>
          <w:sz w:val="24"/>
          <w:szCs w:val="24"/>
        </w:rPr>
        <w:t xml:space="preserve">го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A42B9" w:rsidRPr="000A42B9" w:rsidTr="00AD431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0A42B9">
              <w:rPr>
                <w:b/>
                <w:sz w:val="24"/>
                <w:szCs w:val="24"/>
              </w:rPr>
              <w:t>п</w:t>
            </w:r>
            <w:proofErr w:type="gramEnd"/>
            <w:r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BC7719" w:rsidRPr="000A42B9" w:rsidRDefault="00BC7719" w:rsidP="00BA42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  <w:r w:rsidRPr="000A42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D4313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E86BD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C7719" w:rsidRPr="000A42B9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6520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D4313">
        <w:trPr>
          <w:trHeight w:val="201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D4313">
        <w:trPr>
          <w:trHeight w:val="152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D4313">
        <w:tc>
          <w:tcPr>
            <w:tcW w:w="567" w:type="dxa"/>
            <w:vAlign w:val="center"/>
          </w:tcPr>
          <w:p w:rsidR="002765F9" w:rsidRPr="000A42B9" w:rsidRDefault="003E3FF5" w:rsidP="00E83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E83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Смолиговского </w:t>
            </w:r>
            <w:r w:rsidR="00BF54E0" w:rsidRPr="000A42B9">
              <w:rPr>
                <w:sz w:val="24"/>
                <w:szCs w:val="24"/>
              </w:rPr>
              <w:t>сельского 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E831CC" w:rsidRPr="00E831CC">
              <w:rPr>
                <w:sz w:val="24"/>
                <w:szCs w:val="24"/>
              </w:rPr>
              <w:t>Смолиговск</w:t>
            </w:r>
            <w:r w:rsidR="00E831CC">
              <w:rPr>
                <w:sz w:val="24"/>
                <w:szCs w:val="24"/>
              </w:rPr>
              <w:t>ой</w:t>
            </w:r>
            <w:proofErr w:type="spellEnd"/>
            <w:r w:rsidR="00E831CC">
              <w:rPr>
                <w:sz w:val="24"/>
                <w:szCs w:val="24"/>
              </w:rPr>
              <w:t xml:space="preserve"> </w:t>
            </w:r>
            <w:r w:rsidR="00E831CC" w:rsidRPr="00E831CC">
              <w:rPr>
                <w:sz w:val="24"/>
                <w:szCs w:val="24"/>
              </w:rPr>
              <w:t>библиотек</w:t>
            </w:r>
            <w:proofErr w:type="gramStart"/>
            <w:r w:rsidR="00E831CC">
              <w:rPr>
                <w:sz w:val="24"/>
                <w:szCs w:val="24"/>
              </w:rPr>
              <w:t>и</w:t>
            </w:r>
            <w:r w:rsidR="00E831CC" w:rsidRPr="00E831CC">
              <w:rPr>
                <w:sz w:val="24"/>
                <w:szCs w:val="24"/>
              </w:rPr>
              <w:t>-</w:t>
            </w:r>
            <w:proofErr w:type="gramEnd"/>
            <w:r w:rsidR="00E831CC" w:rsidRPr="00E831CC">
              <w:rPr>
                <w:sz w:val="24"/>
                <w:szCs w:val="24"/>
              </w:rPr>
              <w:t xml:space="preserve"> филиал №5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E86BDD" w:rsidRDefault="005B2BCC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41DA">
              <w:rPr>
                <w:b/>
                <w:sz w:val="24"/>
                <w:szCs w:val="24"/>
              </w:rPr>
              <w:t xml:space="preserve"> </w:t>
            </w:r>
            <w:r w:rsidR="00D57D9B" w:rsidRPr="00E86BDD">
              <w:rPr>
                <w:b/>
                <w:sz w:val="24"/>
                <w:szCs w:val="24"/>
              </w:rPr>
              <w:t>00</w:t>
            </w:r>
            <w:r w:rsidR="006C6BBE">
              <w:rPr>
                <w:b/>
                <w:sz w:val="24"/>
                <w:szCs w:val="24"/>
              </w:rPr>
              <w:t>0</w:t>
            </w:r>
            <w:r w:rsidR="00D57D9B" w:rsidRPr="00E86BD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5B2BCC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1DA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</w:t>
            </w:r>
            <w:r w:rsidR="006C6BBE">
              <w:rPr>
                <w:sz w:val="24"/>
                <w:szCs w:val="24"/>
              </w:rPr>
              <w:t>0</w:t>
            </w:r>
            <w:r w:rsidR="00A0055F" w:rsidRPr="000A42B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-250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F75391" w:rsidRPr="00E831CC">
              <w:rPr>
                <w:sz w:val="24"/>
                <w:szCs w:val="24"/>
              </w:rPr>
              <w:t>936</w:t>
            </w:r>
            <w:r w:rsidR="00A82B25" w:rsidRPr="00E831CC">
              <w:rPr>
                <w:sz w:val="24"/>
                <w:szCs w:val="24"/>
              </w:rPr>
              <w:t xml:space="preserve"> 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CA154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67931">
              <w:rPr>
                <w:sz w:val="24"/>
                <w:szCs w:val="24"/>
                <w:lang w:val="en-US"/>
              </w:rPr>
              <w:t>S=50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0A42B9" w:rsidRPr="000A42B9" w:rsidTr="00AD4313">
        <w:tc>
          <w:tcPr>
            <w:tcW w:w="567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2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2765F9" w:rsidRPr="000A42B9" w:rsidRDefault="003E3FF5" w:rsidP="00E831CC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Сташковского </w:t>
            </w:r>
            <w:r w:rsidR="00BF54E0" w:rsidRPr="000A42B9">
              <w:rPr>
                <w:sz w:val="24"/>
                <w:szCs w:val="24"/>
              </w:rPr>
              <w:t>сельского 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E831CC" w:rsidRPr="00E831CC">
              <w:rPr>
                <w:sz w:val="24"/>
                <w:szCs w:val="24"/>
              </w:rPr>
              <w:t>Сташковск</w:t>
            </w:r>
            <w:r w:rsidR="00E831CC">
              <w:rPr>
                <w:sz w:val="24"/>
                <w:szCs w:val="24"/>
              </w:rPr>
              <w:t>ой</w:t>
            </w:r>
            <w:proofErr w:type="spellEnd"/>
            <w:r w:rsidR="00E831CC" w:rsidRPr="00E831CC">
              <w:rPr>
                <w:sz w:val="24"/>
                <w:szCs w:val="24"/>
              </w:rPr>
              <w:t xml:space="preserve"> библиотек</w:t>
            </w:r>
            <w:r w:rsidR="00E831CC">
              <w:rPr>
                <w:sz w:val="24"/>
                <w:szCs w:val="24"/>
              </w:rPr>
              <w:t>и</w:t>
            </w:r>
            <w:r w:rsidR="00E831CC" w:rsidRPr="00E831CC">
              <w:rPr>
                <w:sz w:val="24"/>
                <w:szCs w:val="24"/>
              </w:rPr>
              <w:t xml:space="preserve"> – филиал №20</w:t>
            </w:r>
          </w:p>
        </w:tc>
        <w:tc>
          <w:tcPr>
            <w:tcW w:w="1276" w:type="dxa"/>
          </w:tcPr>
          <w:p w:rsidR="002765F9" w:rsidRPr="000A42B9" w:rsidRDefault="003E3FF5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E86BDD" w:rsidRDefault="005B2BCC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07077" w:rsidRPr="00E86BDD">
              <w:rPr>
                <w:b/>
                <w:sz w:val="24"/>
                <w:szCs w:val="24"/>
              </w:rPr>
              <w:t xml:space="preserve"> 0</w:t>
            </w:r>
            <w:r w:rsidR="003E3FF5" w:rsidRPr="00E86BD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5B2BCC" w:rsidP="005B2B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077">
              <w:rPr>
                <w:sz w:val="24"/>
                <w:szCs w:val="24"/>
              </w:rPr>
              <w:t xml:space="preserve"> 0</w:t>
            </w:r>
            <w:r w:rsidR="00A0055F" w:rsidRPr="000A42B9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765F9" w:rsidRDefault="00A82B25" w:rsidP="00A67931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E831CC">
              <w:rPr>
                <w:sz w:val="24"/>
                <w:szCs w:val="24"/>
              </w:rPr>
              <w:t>Учреждени</w:t>
            </w:r>
            <w:r w:rsidR="00A67931">
              <w:rPr>
                <w:sz w:val="24"/>
                <w:szCs w:val="24"/>
              </w:rPr>
              <w:t>я</w:t>
            </w:r>
            <w:r w:rsidRPr="00E831CC">
              <w:rPr>
                <w:sz w:val="24"/>
                <w:szCs w:val="24"/>
              </w:rPr>
              <w:t xml:space="preserve"> культуры</w:t>
            </w:r>
            <w:r w:rsidR="00A67931">
              <w:rPr>
                <w:sz w:val="24"/>
                <w:szCs w:val="24"/>
              </w:rPr>
              <w:t>: СД</w:t>
            </w:r>
            <w:proofErr w:type="gramStart"/>
            <w:r w:rsidR="00A67931">
              <w:rPr>
                <w:sz w:val="24"/>
                <w:szCs w:val="24"/>
              </w:rPr>
              <w:t>К-</w:t>
            </w:r>
            <w:proofErr w:type="gramEnd"/>
            <w:r w:rsidR="00A67931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-80 мест;</w:t>
            </w:r>
            <w:r w:rsidRPr="00E831CC">
              <w:rPr>
                <w:sz w:val="24"/>
                <w:szCs w:val="24"/>
              </w:rPr>
              <w:t xml:space="preserve"> </w:t>
            </w:r>
            <w:r w:rsidR="00A67931">
              <w:rPr>
                <w:sz w:val="24"/>
                <w:szCs w:val="24"/>
              </w:rPr>
              <w:t xml:space="preserve">                  </w:t>
            </w:r>
            <w:r w:rsidRPr="00E831CC">
              <w:rPr>
                <w:sz w:val="24"/>
                <w:szCs w:val="24"/>
              </w:rPr>
              <w:t xml:space="preserve">S = </w:t>
            </w:r>
            <w:r w:rsidR="00F75391" w:rsidRPr="00E831CC">
              <w:rPr>
                <w:sz w:val="24"/>
                <w:szCs w:val="24"/>
              </w:rPr>
              <w:t>350</w:t>
            </w:r>
            <w:r w:rsidRPr="00E831CC">
              <w:rPr>
                <w:sz w:val="24"/>
                <w:szCs w:val="24"/>
              </w:rPr>
              <w:t xml:space="preserve"> 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A67931" w:rsidRPr="00E831CC" w:rsidRDefault="00A67931" w:rsidP="00A679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68 </w:t>
            </w:r>
            <w:r w:rsidRPr="00E831CC">
              <w:rPr>
                <w:sz w:val="24"/>
                <w:szCs w:val="24"/>
              </w:rPr>
              <w:t>м</w:t>
            </w:r>
            <w:proofErr w:type="gramStart"/>
            <w:r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831CC" w:rsidRDefault="00E831CC" w:rsidP="00E831CC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формирования;</w:t>
            </w:r>
          </w:p>
          <w:p w:rsidR="002765F9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A42B9">
              <w:rPr>
                <w:sz w:val="20"/>
              </w:rPr>
              <w:t>.пользователей библиотек</w:t>
            </w:r>
            <w:r w:rsidR="00BA42F6" w:rsidRPr="000A42B9">
              <w:rPr>
                <w:sz w:val="20"/>
              </w:rPr>
              <w:t>.</w:t>
            </w:r>
          </w:p>
        </w:tc>
      </w:tr>
      <w:tr w:rsidR="00A67931" w:rsidRPr="000A42B9" w:rsidTr="00AD4313">
        <w:tc>
          <w:tcPr>
            <w:tcW w:w="567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7931" w:rsidRPr="00E86BDD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86B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D4313">
        <w:tc>
          <w:tcPr>
            <w:tcW w:w="567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3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2765F9" w:rsidRPr="000A42B9" w:rsidRDefault="003E3FF5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0A42B9">
              <w:rPr>
                <w:sz w:val="24"/>
                <w:szCs w:val="24"/>
              </w:rPr>
              <w:t>Привольской</w:t>
            </w:r>
            <w:proofErr w:type="spellEnd"/>
            <w:r w:rsidRPr="000A42B9">
              <w:rPr>
                <w:sz w:val="24"/>
                <w:szCs w:val="24"/>
              </w:rPr>
              <w:t xml:space="preserve"> библиотеки-филиала №19</w:t>
            </w:r>
          </w:p>
        </w:tc>
        <w:tc>
          <w:tcPr>
            <w:tcW w:w="1276" w:type="dxa"/>
          </w:tcPr>
          <w:p w:rsidR="002765F9" w:rsidRPr="000A42B9" w:rsidRDefault="003E3FF5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E86BDD" w:rsidRDefault="005B2BCC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E3FF5" w:rsidRPr="00E86BD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5B2BCC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055F" w:rsidRPr="000A42B9">
              <w:rPr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765F9" w:rsidRPr="00E831CC" w:rsidRDefault="00607077" w:rsidP="00607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E831CC">
              <w:rPr>
                <w:sz w:val="24"/>
                <w:szCs w:val="24"/>
              </w:rPr>
              <w:t>Учреждение культуры</w:t>
            </w:r>
            <w:r w:rsidR="00514DDE">
              <w:rPr>
                <w:sz w:val="24"/>
                <w:szCs w:val="24"/>
              </w:rPr>
              <w:t xml:space="preserve"> </w:t>
            </w:r>
            <w:r w:rsidR="00A67931">
              <w:rPr>
                <w:sz w:val="24"/>
                <w:szCs w:val="24"/>
              </w:rPr>
              <w:t xml:space="preserve">- библиотека                   </w:t>
            </w:r>
            <w:r w:rsidR="00A82B25" w:rsidRPr="00E831CC">
              <w:rPr>
                <w:sz w:val="24"/>
                <w:szCs w:val="24"/>
              </w:rPr>
              <w:t xml:space="preserve">S = </w:t>
            </w:r>
            <w:r w:rsidR="00F75391" w:rsidRPr="00E831CC">
              <w:rPr>
                <w:sz w:val="24"/>
                <w:szCs w:val="24"/>
              </w:rPr>
              <w:t>54</w:t>
            </w:r>
            <w:r w:rsidR="00A82B25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2765F9" w:rsidRPr="000A42B9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</w:t>
            </w:r>
            <w:proofErr w:type="gramStart"/>
            <w:r w:rsidRPr="000A42B9">
              <w:rPr>
                <w:sz w:val="20"/>
              </w:rPr>
              <w:t>сельского</w:t>
            </w:r>
            <w:proofErr w:type="gramEnd"/>
            <w:r w:rsidRPr="000A42B9">
              <w:rPr>
                <w:sz w:val="20"/>
              </w:rPr>
              <w:t xml:space="preserve"> населения-пользователей библиотек</w:t>
            </w:r>
          </w:p>
        </w:tc>
      </w:tr>
      <w:tr w:rsidR="000A42B9" w:rsidRPr="000A42B9" w:rsidTr="00AD4313">
        <w:tc>
          <w:tcPr>
            <w:tcW w:w="567" w:type="dxa"/>
          </w:tcPr>
          <w:p w:rsidR="003E3FF5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4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E86BDD" w:rsidRDefault="000F4973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A0055F" w:rsidRPr="00E86BDD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FF5" w:rsidRPr="000A42B9" w:rsidRDefault="000F497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D431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5B2BCC" w:rsidP="006C6B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12 500</w:t>
            </w:r>
            <w:r w:rsidR="00A0055F" w:rsidRPr="000A42B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5B2BCC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6BBE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</w:t>
            </w:r>
            <w:r w:rsidR="006C6BBE">
              <w:rPr>
                <w:b/>
                <w:sz w:val="24"/>
                <w:szCs w:val="24"/>
              </w:rPr>
              <w:t>0</w:t>
            </w:r>
            <w:r w:rsidR="00A0055F" w:rsidRPr="000A42B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F75AB" w:rsidRPr="000A42B9" w:rsidRDefault="005B2BCC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07077">
              <w:rPr>
                <w:b/>
                <w:sz w:val="24"/>
                <w:szCs w:val="24"/>
              </w:rPr>
              <w:t>0</w:t>
            </w:r>
            <w:r w:rsidR="00A0055F" w:rsidRPr="000A42B9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5B2BCC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055F" w:rsidRPr="000A42B9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7F75AB" w:rsidRPr="000A42B9" w:rsidRDefault="000F4973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571092" w:rsidRPr="000A42B9">
        <w:rPr>
          <w:sz w:val="24"/>
          <w:szCs w:val="24"/>
        </w:rPr>
        <w:t>Смолиговско</w:t>
      </w:r>
      <w:r>
        <w:rPr>
          <w:sz w:val="24"/>
          <w:szCs w:val="24"/>
        </w:rPr>
        <w:t xml:space="preserve">го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0A42B9" w:rsidRPr="000A42B9" w:rsidTr="000A7A63">
        <w:trPr>
          <w:trHeight w:val="569"/>
        </w:trPr>
        <w:tc>
          <w:tcPr>
            <w:tcW w:w="567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0A7A63" w:rsidRPr="000A42B9" w:rsidRDefault="000A7A63" w:rsidP="00BF54E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Смолиговский 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населения Смолиговского сельского поселение Руднянского района Смоленской области участвующих в  культурно - досуговых формированиях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8</w:t>
            </w:r>
            <w:r w:rsidR="005E4F7B">
              <w:rPr>
                <w:sz w:val="20"/>
              </w:rPr>
              <w:t>,8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До 15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C6C86">
        <w:tc>
          <w:tcPr>
            <w:tcW w:w="567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Сташковский</w:t>
            </w:r>
            <w:proofErr w:type="spellEnd"/>
            <w:r w:rsidRPr="000A42B9"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3827" w:type="dxa"/>
            <w:vMerge/>
          </w:tcPr>
          <w:p w:rsidR="000A7A63" w:rsidRPr="000A42B9" w:rsidRDefault="000A7A63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E831CC" w:rsidP="0011300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Смолиговская</w:t>
            </w:r>
            <w:proofErr w:type="spellEnd"/>
            <w:r>
              <w:rPr>
                <w:sz w:val="20"/>
              </w:rPr>
              <w:t xml:space="preserve">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№5</w:t>
            </w:r>
          </w:p>
        </w:tc>
        <w:tc>
          <w:tcPr>
            <w:tcW w:w="3827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населения Смолиговского сельского поселение Руднянского района Смоленской области - пользователей библиотек</w:t>
            </w:r>
            <w:proofErr w:type="gramStart"/>
            <w:r w:rsidRPr="000A42B9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55</w:t>
            </w:r>
            <w:r w:rsidR="005E4F7B">
              <w:rPr>
                <w:sz w:val="20"/>
              </w:rPr>
              <w:t>,9</w:t>
            </w: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55</w:t>
            </w:r>
            <w:r w:rsidR="005E4F7B">
              <w:rPr>
                <w:sz w:val="20"/>
              </w:rPr>
              <w:t>,9</w:t>
            </w: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55</w:t>
            </w:r>
            <w:r w:rsidR="005E4F7B">
              <w:rPr>
                <w:sz w:val="20"/>
              </w:rPr>
              <w:t>,9</w:t>
            </w:r>
          </w:p>
        </w:tc>
        <w:tc>
          <w:tcPr>
            <w:tcW w:w="850" w:type="dxa"/>
            <w:vMerge w:val="restart"/>
            <w:vAlign w:val="center"/>
          </w:tcPr>
          <w:p w:rsidR="000A7A63" w:rsidRPr="000A42B9" w:rsidRDefault="00000ED2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E4F7B">
              <w:rPr>
                <w:sz w:val="20"/>
              </w:rPr>
              <w:t>,0</w:t>
            </w:r>
          </w:p>
        </w:tc>
        <w:tc>
          <w:tcPr>
            <w:tcW w:w="1130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До 60</w:t>
            </w:r>
          </w:p>
        </w:tc>
      </w:tr>
      <w:tr w:rsidR="00E831CC" w:rsidRPr="000A42B9" w:rsidTr="000A7A63">
        <w:tc>
          <w:tcPr>
            <w:tcW w:w="567" w:type="dxa"/>
          </w:tcPr>
          <w:p w:rsidR="00E831CC" w:rsidRPr="000A42B9" w:rsidRDefault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E831CC" w:rsidRPr="000A42B9" w:rsidRDefault="00E831CC" w:rsidP="0011300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Сташковская</w:t>
            </w:r>
            <w:proofErr w:type="spellEnd"/>
            <w:r w:rsidRPr="000A42B9">
              <w:rPr>
                <w:sz w:val="20"/>
              </w:rPr>
              <w:t xml:space="preserve"> библиотека – филиал №20</w:t>
            </w:r>
          </w:p>
        </w:tc>
        <w:tc>
          <w:tcPr>
            <w:tcW w:w="3827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7A63" w:rsidRPr="000A42B9" w:rsidTr="000C6C86">
        <w:tc>
          <w:tcPr>
            <w:tcW w:w="567" w:type="dxa"/>
          </w:tcPr>
          <w:p w:rsidR="000A7A63" w:rsidRPr="000A42B9" w:rsidRDefault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5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Привольской</w:t>
            </w:r>
            <w:proofErr w:type="spellEnd"/>
            <w:r w:rsidRPr="000A42B9">
              <w:rPr>
                <w:sz w:val="20"/>
              </w:rPr>
              <w:t xml:space="preserve"> библиотеки-филиала №19</w:t>
            </w:r>
          </w:p>
        </w:tc>
        <w:tc>
          <w:tcPr>
            <w:tcW w:w="3827" w:type="dxa"/>
            <w:vMerge/>
          </w:tcPr>
          <w:p w:rsidR="000A7A63" w:rsidRPr="000A42B9" w:rsidRDefault="000A7A63" w:rsidP="0011300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61" w:rsidRDefault="00976561" w:rsidP="000A42B9">
      <w:r>
        <w:separator/>
      </w:r>
    </w:p>
  </w:endnote>
  <w:endnote w:type="continuationSeparator" w:id="0">
    <w:p w:rsidR="00976561" w:rsidRDefault="00976561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E831CC" w:rsidRPr="00B55142" w:rsidRDefault="00B55142" w:rsidP="00B55142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П-0408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E831CC" w:rsidRPr="00B55142" w:rsidRDefault="00E831CC" w:rsidP="00B55142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61" w:rsidRDefault="00976561" w:rsidP="000A42B9">
      <w:r>
        <w:separator/>
      </w:r>
    </w:p>
  </w:footnote>
  <w:footnote w:type="continuationSeparator" w:id="0">
    <w:p w:rsidR="00976561" w:rsidRDefault="00976561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0ED2"/>
    <w:rsid w:val="00011BA3"/>
    <w:rsid w:val="00050928"/>
    <w:rsid w:val="000679D1"/>
    <w:rsid w:val="000840DE"/>
    <w:rsid w:val="000A42B9"/>
    <w:rsid w:val="000A7A63"/>
    <w:rsid w:val="000C04A7"/>
    <w:rsid w:val="000C6C86"/>
    <w:rsid w:val="000D06CB"/>
    <w:rsid w:val="000D269E"/>
    <w:rsid w:val="000F4973"/>
    <w:rsid w:val="001020F0"/>
    <w:rsid w:val="00113006"/>
    <w:rsid w:val="00125148"/>
    <w:rsid w:val="00127890"/>
    <w:rsid w:val="00134041"/>
    <w:rsid w:val="001669AD"/>
    <w:rsid w:val="001B7D3F"/>
    <w:rsid w:val="001E3DAF"/>
    <w:rsid w:val="001F4CFB"/>
    <w:rsid w:val="001F6317"/>
    <w:rsid w:val="00242437"/>
    <w:rsid w:val="00244D25"/>
    <w:rsid w:val="00256D45"/>
    <w:rsid w:val="002657DD"/>
    <w:rsid w:val="00271A88"/>
    <w:rsid w:val="00273290"/>
    <w:rsid w:val="002765F9"/>
    <w:rsid w:val="0029258B"/>
    <w:rsid w:val="002954B8"/>
    <w:rsid w:val="00295DF6"/>
    <w:rsid w:val="003222A9"/>
    <w:rsid w:val="00335D4F"/>
    <w:rsid w:val="00363297"/>
    <w:rsid w:val="00363F21"/>
    <w:rsid w:val="00366F86"/>
    <w:rsid w:val="00370DC0"/>
    <w:rsid w:val="003E06DC"/>
    <w:rsid w:val="003E2AE4"/>
    <w:rsid w:val="003E3FF5"/>
    <w:rsid w:val="003F123A"/>
    <w:rsid w:val="004256B8"/>
    <w:rsid w:val="0045108E"/>
    <w:rsid w:val="004566F6"/>
    <w:rsid w:val="004617E6"/>
    <w:rsid w:val="00497EF7"/>
    <w:rsid w:val="004C4195"/>
    <w:rsid w:val="004D02E0"/>
    <w:rsid w:val="004D57AA"/>
    <w:rsid w:val="004D6211"/>
    <w:rsid w:val="004E14FD"/>
    <w:rsid w:val="00507DA5"/>
    <w:rsid w:val="00514DDE"/>
    <w:rsid w:val="00544A9A"/>
    <w:rsid w:val="00545B2D"/>
    <w:rsid w:val="00551BAA"/>
    <w:rsid w:val="00555C16"/>
    <w:rsid w:val="00571092"/>
    <w:rsid w:val="00583285"/>
    <w:rsid w:val="005970AD"/>
    <w:rsid w:val="00597530"/>
    <w:rsid w:val="005A34C4"/>
    <w:rsid w:val="005A57E7"/>
    <w:rsid w:val="005B2BCC"/>
    <w:rsid w:val="005E4F7B"/>
    <w:rsid w:val="005F7C6B"/>
    <w:rsid w:val="00607077"/>
    <w:rsid w:val="00612641"/>
    <w:rsid w:val="00613AC5"/>
    <w:rsid w:val="006475D0"/>
    <w:rsid w:val="00673E5F"/>
    <w:rsid w:val="00680663"/>
    <w:rsid w:val="006853A5"/>
    <w:rsid w:val="00687BEC"/>
    <w:rsid w:val="00692178"/>
    <w:rsid w:val="006A12AC"/>
    <w:rsid w:val="006A1A97"/>
    <w:rsid w:val="006A756E"/>
    <w:rsid w:val="006C6BBE"/>
    <w:rsid w:val="007019C7"/>
    <w:rsid w:val="00705042"/>
    <w:rsid w:val="00714E69"/>
    <w:rsid w:val="00716512"/>
    <w:rsid w:val="00730698"/>
    <w:rsid w:val="00757359"/>
    <w:rsid w:val="007626A3"/>
    <w:rsid w:val="0079184B"/>
    <w:rsid w:val="0079373B"/>
    <w:rsid w:val="007B7003"/>
    <w:rsid w:val="007C36ED"/>
    <w:rsid w:val="007C63B9"/>
    <w:rsid w:val="007E7BD1"/>
    <w:rsid w:val="007F75AB"/>
    <w:rsid w:val="0080283C"/>
    <w:rsid w:val="008173C1"/>
    <w:rsid w:val="008400A2"/>
    <w:rsid w:val="00841CEF"/>
    <w:rsid w:val="00842D80"/>
    <w:rsid w:val="00856CDD"/>
    <w:rsid w:val="00861B21"/>
    <w:rsid w:val="00864AFC"/>
    <w:rsid w:val="00897AA9"/>
    <w:rsid w:val="008E7AA5"/>
    <w:rsid w:val="008F22CA"/>
    <w:rsid w:val="008F77B3"/>
    <w:rsid w:val="00922FEB"/>
    <w:rsid w:val="00964F27"/>
    <w:rsid w:val="009753A0"/>
    <w:rsid w:val="00976561"/>
    <w:rsid w:val="00985ECF"/>
    <w:rsid w:val="009A030E"/>
    <w:rsid w:val="009C5212"/>
    <w:rsid w:val="009E5B11"/>
    <w:rsid w:val="00A0055F"/>
    <w:rsid w:val="00A038E5"/>
    <w:rsid w:val="00A05995"/>
    <w:rsid w:val="00A45F6C"/>
    <w:rsid w:val="00A66449"/>
    <w:rsid w:val="00A67931"/>
    <w:rsid w:val="00A82B25"/>
    <w:rsid w:val="00AD4313"/>
    <w:rsid w:val="00B0682C"/>
    <w:rsid w:val="00B17CCC"/>
    <w:rsid w:val="00B55142"/>
    <w:rsid w:val="00B74283"/>
    <w:rsid w:val="00B91BB6"/>
    <w:rsid w:val="00B97F74"/>
    <w:rsid w:val="00BA42F6"/>
    <w:rsid w:val="00BA49ED"/>
    <w:rsid w:val="00BB10AC"/>
    <w:rsid w:val="00BB3887"/>
    <w:rsid w:val="00BC7719"/>
    <w:rsid w:val="00BD7094"/>
    <w:rsid w:val="00BE16CD"/>
    <w:rsid w:val="00BF54E0"/>
    <w:rsid w:val="00C17370"/>
    <w:rsid w:val="00C2797B"/>
    <w:rsid w:val="00C32DE2"/>
    <w:rsid w:val="00C42B7A"/>
    <w:rsid w:val="00C52CB7"/>
    <w:rsid w:val="00C7797B"/>
    <w:rsid w:val="00C938C8"/>
    <w:rsid w:val="00CA1545"/>
    <w:rsid w:val="00CA7646"/>
    <w:rsid w:val="00CE08F1"/>
    <w:rsid w:val="00CE6507"/>
    <w:rsid w:val="00D36D0E"/>
    <w:rsid w:val="00D528F2"/>
    <w:rsid w:val="00D57D9B"/>
    <w:rsid w:val="00D62913"/>
    <w:rsid w:val="00D8136A"/>
    <w:rsid w:val="00D93417"/>
    <w:rsid w:val="00D9718B"/>
    <w:rsid w:val="00DC507C"/>
    <w:rsid w:val="00DD507A"/>
    <w:rsid w:val="00DE66C2"/>
    <w:rsid w:val="00DF7B5D"/>
    <w:rsid w:val="00E60355"/>
    <w:rsid w:val="00E738F1"/>
    <w:rsid w:val="00E831CC"/>
    <w:rsid w:val="00E86BDD"/>
    <w:rsid w:val="00EB199E"/>
    <w:rsid w:val="00EB27EC"/>
    <w:rsid w:val="00EC41DA"/>
    <w:rsid w:val="00EE6C06"/>
    <w:rsid w:val="00EF560C"/>
    <w:rsid w:val="00F07B09"/>
    <w:rsid w:val="00F13A0A"/>
    <w:rsid w:val="00F25577"/>
    <w:rsid w:val="00F363E2"/>
    <w:rsid w:val="00F6641B"/>
    <w:rsid w:val="00F75391"/>
    <w:rsid w:val="00F774A9"/>
    <w:rsid w:val="00F83434"/>
    <w:rsid w:val="00FA0E9A"/>
    <w:rsid w:val="00FC0FE5"/>
    <w:rsid w:val="00FC1DF8"/>
    <w:rsid w:val="00FC6147"/>
    <w:rsid w:val="00FD486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4</cp:revision>
  <cp:lastPrinted>2017-10-23T12:42:00Z</cp:lastPrinted>
  <dcterms:created xsi:type="dcterms:W3CDTF">2017-10-25T11:03:00Z</dcterms:created>
  <dcterms:modified xsi:type="dcterms:W3CDTF">2017-10-25T13:55:00Z</dcterms:modified>
</cp:coreProperties>
</file>